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686"/>
        <w:gridCol w:w="695"/>
        <w:gridCol w:w="420"/>
        <w:gridCol w:w="845"/>
        <w:gridCol w:w="1117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B667C2" w:rsidTr="00432AFD">
        <w:trPr>
          <w:trHeight w:val="455"/>
        </w:trPr>
        <w:tc>
          <w:tcPr>
            <w:tcW w:w="2495" w:type="dxa"/>
            <w:gridSpan w:val="4"/>
            <w:vMerge w:val="restart"/>
            <w:vAlign w:val="center"/>
          </w:tcPr>
          <w:p w:rsidR="00B667C2" w:rsidRPr="005629A8" w:rsidRDefault="00B667C2" w:rsidP="005629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应聘岗位</w:t>
            </w:r>
          </w:p>
        </w:tc>
        <w:tc>
          <w:tcPr>
            <w:tcW w:w="6564" w:type="dxa"/>
            <w:gridSpan w:val="10"/>
            <w:vAlign w:val="center"/>
          </w:tcPr>
          <w:p w:rsidR="00B667C2" w:rsidRPr="00B667C2" w:rsidRDefault="00B667C2" w:rsidP="003A5A9E">
            <w:pPr>
              <w:rPr>
                <w:u w:val="single"/>
              </w:rPr>
            </w:pPr>
            <w:r>
              <w:t>志愿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（科室）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（岗位）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B667C2" w:rsidRDefault="00B667C2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667C2" w:rsidTr="00432AFD">
        <w:trPr>
          <w:trHeight w:val="455"/>
        </w:trPr>
        <w:tc>
          <w:tcPr>
            <w:tcW w:w="2495" w:type="dxa"/>
            <w:gridSpan w:val="4"/>
            <w:vMerge/>
            <w:vAlign w:val="center"/>
          </w:tcPr>
          <w:p w:rsidR="00B667C2" w:rsidRDefault="00B667C2" w:rsidP="005629A8">
            <w:pPr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</w:p>
        </w:tc>
        <w:tc>
          <w:tcPr>
            <w:tcW w:w="6564" w:type="dxa"/>
            <w:gridSpan w:val="10"/>
            <w:vAlign w:val="center"/>
          </w:tcPr>
          <w:p w:rsidR="00B667C2" w:rsidRDefault="00B667C2" w:rsidP="003A5A9E">
            <w:r>
              <w:t>志愿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（科室）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（岗位）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B667C2" w:rsidRDefault="00B667C2" w:rsidP="003A5A9E">
            <w:pPr>
              <w:jc w:val="center"/>
              <w:rPr>
                <w:rFonts w:hint="eastAsia"/>
              </w:rPr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A122C2" w:rsidRPr="00C70440" w:rsidRDefault="005629A8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vAlign w:val="center"/>
          </w:tcPr>
          <w:p w:rsidR="00A122C2" w:rsidRPr="00C70440" w:rsidRDefault="005629A8" w:rsidP="00A122C2">
            <w:pPr>
              <w:jc w:val="center"/>
              <w:rPr>
                <w:b/>
              </w:rPr>
            </w:pPr>
            <w:r w:rsidRPr="00D844A7">
              <w:rPr>
                <w:rFonts w:hint="eastAsia"/>
                <w:b/>
              </w:rPr>
              <w:t>期望薪酬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5629A8" w:rsidTr="00135145">
        <w:trPr>
          <w:trHeight w:val="464"/>
        </w:trPr>
        <w:tc>
          <w:tcPr>
            <w:tcW w:w="1096" w:type="dxa"/>
            <w:gridSpan w:val="2"/>
            <w:vAlign w:val="center"/>
          </w:tcPr>
          <w:p w:rsidR="005629A8" w:rsidRPr="00C70440" w:rsidRDefault="005629A8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</w:t>
            </w:r>
          </w:p>
        </w:tc>
        <w:tc>
          <w:tcPr>
            <w:tcW w:w="3359" w:type="dxa"/>
            <w:gridSpan w:val="5"/>
            <w:vAlign w:val="center"/>
          </w:tcPr>
          <w:p w:rsidR="005629A8" w:rsidRPr="00C70440" w:rsidRDefault="005629A8" w:rsidP="003A5A9E">
            <w:pPr>
              <w:jc w:val="center"/>
              <w:rPr>
                <w:b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629A8" w:rsidRDefault="005629A8" w:rsidP="003A5A9E">
            <w:pPr>
              <w:jc w:val="center"/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1134" w:type="dxa"/>
            <w:gridSpan w:val="2"/>
            <w:vAlign w:val="center"/>
          </w:tcPr>
          <w:p w:rsidR="005629A8" w:rsidRDefault="005629A8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629A8" w:rsidRPr="00C70440" w:rsidRDefault="005629A8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5629A8" w:rsidRDefault="005629A8" w:rsidP="003A5A9E">
            <w:pPr>
              <w:jc w:val="center"/>
            </w:pPr>
          </w:p>
        </w:tc>
      </w:tr>
      <w:tr w:rsidR="00887CBB" w:rsidTr="00D844A7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CD45D5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现居住</w:t>
            </w:r>
            <w:r w:rsidR="00887CBB" w:rsidRPr="00C70440">
              <w:rPr>
                <w:rFonts w:hint="eastAsia"/>
                <w:b/>
              </w:rPr>
              <w:t>地址</w:t>
            </w:r>
          </w:p>
        </w:tc>
        <w:tc>
          <w:tcPr>
            <w:tcW w:w="3359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bookmarkStart w:id="0" w:name="_GoBack"/>
            <w:bookmarkEnd w:id="0"/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3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A55311">
        <w:trPr>
          <w:trHeight w:val="841"/>
        </w:trPr>
        <w:tc>
          <w:tcPr>
            <w:tcW w:w="846" w:type="dxa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5"/>
          </w:tcPr>
          <w:p w:rsidR="00EE2B69" w:rsidRDefault="00EE2B69" w:rsidP="00EE2B69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="00562745">
              <w:rPr>
                <w:rFonts w:ascii="新宋体" w:eastAsia="新宋体" w:hAnsi="新宋体" w:hint="eastAsia"/>
                <w:szCs w:val="21"/>
              </w:rPr>
              <w:t>服从科室</w:t>
            </w:r>
            <w:r>
              <w:rPr>
                <w:rFonts w:ascii="新宋体" w:eastAsia="新宋体" w:hAnsi="新宋体" w:hint="eastAsia"/>
                <w:szCs w:val="21"/>
              </w:rPr>
              <w:t>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EE2B69" w:rsidP="00EE2B69">
            <w:pPr>
              <w:spacing w:line="360" w:lineRule="exact"/>
              <w:ind w:firstLineChars="200" w:firstLine="420"/>
            </w:pP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562745" w:rsidTr="005D4A16">
        <w:trPr>
          <w:trHeight w:val="1174"/>
        </w:trPr>
        <w:tc>
          <w:tcPr>
            <w:tcW w:w="846" w:type="dxa"/>
            <w:vAlign w:val="center"/>
          </w:tcPr>
          <w:p w:rsidR="00562745" w:rsidRPr="00C70440" w:rsidRDefault="00562745" w:rsidP="005627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5"/>
          </w:tcPr>
          <w:p w:rsidR="000F79A6" w:rsidRPr="008F6A91" w:rsidRDefault="00562745" w:rsidP="008F6A91">
            <w:pPr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  <w:r w:rsidRPr="00C92357">
              <w:rPr>
                <w:rFonts w:ascii="黑体" w:eastAsia="黑体" w:hAnsi="黑体" w:hint="eastAsia"/>
                <w:b/>
              </w:rPr>
              <w:t>本人保证：</w:t>
            </w:r>
            <w:r w:rsidRPr="000F79A6">
              <w:rPr>
                <w:rFonts w:ascii="新宋体" w:eastAsia="新宋体" w:hAnsi="新宋体" w:hint="eastAsia"/>
                <w:b/>
                <w:szCs w:val="21"/>
              </w:rPr>
              <w:t>本人已如实填写并提供应聘材料，不存在弄虚作假或隐瞒等情形，本人身体健康，</w:t>
            </w:r>
            <w:r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未隐瞒心理疾病、精神病、传染病、其他既往病史</w:t>
            </w:r>
            <w:r w:rsidR="000D262A"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，未隐瞒</w:t>
            </w:r>
            <w:r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犯罪记录及被法院列入失信被执行人</w:t>
            </w:r>
            <w:r w:rsidR="000D262A"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，</w:t>
            </w:r>
            <w:r w:rsidR="000F79A6" w:rsidRPr="000D262A">
              <w:rPr>
                <w:rFonts w:ascii="新宋体" w:eastAsia="新宋体" w:hAnsi="新宋体"/>
                <w:b/>
                <w:color w:val="FF0000"/>
                <w:szCs w:val="21"/>
              </w:rPr>
              <w:t>原单位不存在竞</w:t>
            </w:r>
            <w:r w:rsidR="000F79A6"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业</w:t>
            </w:r>
            <w:r w:rsidR="000F79A6" w:rsidRPr="000D262A">
              <w:rPr>
                <w:rFonts w:ascii="新宋体" w:eastAsia="新宋体" w:hAnsi="新宋体"/>
                <w:b/>
                <w:color w:val="FF0000"/>
                <w:szCs w:val="21"/>
              </w:rPr>
              <w:t>限制</w:t>
            </w:r>
            <w:r w:rsidR="000F79A6"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协议</w:t>
            </w:r>
            <w:r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等情形</w:t>
            </w:r>
            <w:r w:rsidRPr="000F79A6">
              <w:rPr>
                <w:rFonts w:ascii="新宋体" w:eastAsia="新宋体" w:hAnsi="新宋体" w:hint="eastAsia"/>
                <w:b/>
                <w:szCs w:val="21"/>
              </w:rPr>
              <w:t>，否则一经查实，视为不符合录用条件，自动</w:t>
            </w:r>
            <w:r w:rsidR="000F79A6">
              <w:rPr>
                <w:rFonts w:ascii="新宋体" w:eastAsia="新宋体" w:hAnsi="新宋体" w:hint="eastAsia"/>
                <w:b/>
                <w:szCs w:val="21"/>
              </w:rPr>
              <w:t>丧失应聘资格。如已录用后发现的，则贵院有权立即解除合同，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本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人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对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上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述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内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容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已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完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全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知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晓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并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保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证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真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实</w:t>
            </w:r>
            <w:r w:rsidRPr="000F79A6">
              <w:rPr>
                <w:rFonts w:ascii="新宋体" w:eastAsia="新宋体" w:hAnsi="新宋体" w:hint="eastAsia"/>
                <w:b/>
                <w:szCs w:val="21"/>
              </w:rPr>
              <w:t>。</w:t>
            </w:r>
          </w:p>
          <w:p w:rsidR="00562745" w:rsidRDefault="00562745" w:rsidP="00562745">
            <w:pPr>
              <w:spacing w:beforeLines="50" w:before="156" w:line="360" w:lineRule="exact"/>
              <w:ind w:firstLineChars="1800" w:firstLine="3795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  <w:tr w:rsidR="005629A8" w:rsidTr="002C03BE">
        <w:trPr>
          <w:trHeight w:val="1174"/>
        </w:trPr>
        <w:tc>
          <w:tcPr>
            <w:tcW w:w="846" w:type="dxa"/>
            <w:vAlign w:val="center"/>
          </w:tcPr>
          <w:p w:rsidR="005629A8" w:rsidRPr="005629A8" w:rsidRDefault="005629A8" w:rsidP="005629A8">
            <w:pPr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 w:rsidRPr="005629A8">
              <w:rPr>
                <w:rFonts w:ascii="新宋体" w:eastAsia="新宋体" w:hAnsi="新宋体" w:hint="eastAsia"/>
                <w:b/>
                <w:bCs/>
                <w:szCs w:val="21"/>
              </w:rPr>
              <w:t>试用</w:t>
            </w:r>
          </w:p>
          <w:p w:rsidR="005629A8" w:rsidRPr="005629A8" w:rsidRDefault="005629A8" w:rsidP="005629A8">
            <w:pPr>
              <w:jc w:val="center"/>
              <w:rPr>
                <w:b/>
              </w:rPr>
            </w:pPr>
            <w:r w:rsidRPr="005629A8">
              <w:rPr>
                <w:rFonts w:ascii="新宋体" w:eastAsia="新宋体" w:hAnsi="新宋体" w:hint="eastAsia"/>
                <w:b/>
                <w:bCs/>
                <w:szCs w:val="21"/>
              </w:rPr>
              <w:t>意见</w:t>
            </w:r>
          </w:p>
        </w:tc>
        <w:tc>
          <w:tcPr>
            <w:tcW w:w="9562" w:type="dxa"/>
            <w:gridSpan w:val="15"/>
            <w:vAlign w:val="center"/>
          </w:tcPr>
          <w:p w:rsidR="005629A8" w:rsidRDefault="005629A8" w:rsidP="005629A8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是否同意试用：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□是    □否</w:t>
            </w:r>
          </w:p>
          <w:p w:rsidR="005629A8" w:rsidRDefault="005629A8" w:rsidP="005629A8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试用日期：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年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月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日至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年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月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日，</w:t>
            </w:r>
            <w:r>
              <w:rPr>
                <w:rFonts w:ascii="新宋体" w:eastAsia="新宋体" w:hAnsi="新宋体"/>
                <w:bCs/>
                <w:szCs w:val="21"/>
              </w:rPr>
              <w:t>共</w:t>
            </w:r>
            <w:r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bCs/>
                <w:szCs w:val="21"/>
              </w:rPr>
              <w:t>天</w:t>
            </w:r>
            <w:r>
              <w:rPr>
                <w:rFonts w:ascii="新宋体" w:eastAsia="新宋体" w:hAnsi="新宋体" w:hint="eastAsia"/>
                <w:bCs/>
                <w:szCs w:val="21"/>
              </w:rPr>
              <w:t xml:space="preserve">               签名：</w:t>
            </w:r>
          </w:p>
          <w:p w:rsidR="005629A8" w:rsidRDefault="005629A8" w:rsidP="005629A8">
            <w:pPr>
              <w:spacing w:line="240" w:lineRule="exact"/>
              <w:ind w:firstLineChars="3250" w:firstLine="6825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5629A8" w:rsidRPr="009A6E16" w:rsidRDefault="005629A8" w:rsidP="00FE2683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（试用期间以每天</w:t>
            </w:r>
            <w:r w:rsidR="00FE2683">
              <w:rPr>
                <w:rFonts w:ascii="新宋体" w:eastAsia="新宋体" w:hAnsi="新宋体" w:hint="eastAsia"/>
                <w:bCs/>
                <w:szCs w:val="21"/>
              </w:rPr>
              <w:t>100</w:t>
            </w:r>
            <w:r>
              <w:rPr>
                <w:rFonts w:ascii="新宋体" w:eastAsia="新宋体" w:hAnsi="新宋体" w:hint="eastAsia"/>
                <w:bCs/>
                <w:szCs w:val="21"/>
              </w:rPr>
              <w:t>元结算）</w:t>
            </w:r>
          </w:p>
        </w:tc>
      </w:tr>
      <w:tr w:rsidR="005629A8" w:rsidTr="005D4A16">
        <w:trPr>
          <w:trHeight w:val="1174"/>
        </w:trPr>
        <w:tc>
          <w:tcPr>
            <w:tcW w:w="846" w:type="dxa"/>
            <w:vAlign w:val="center"/>
          </w:tcPr>
          <w:p w:rsidR="005629A8" w:rsidRPr="005629A8" w:rsidRDefault="005629A8" w:rsidP="005629A8">
            <w:pPr>
              <w:jc w:val="center"/>
              <w:rPr>
                <w:b/>
              </w:rPr>
            </w:pPr>
            <w:r w:rsidRPr="005629A8">
              <w:rPr>
                <w:rFonts w:hint="eastAsia"/>
                <w:b/>
              </w:rPr>
              <w:t>录用</w:t>
            </w:r>
          </w:p>
          <w:p w:rsidR="005629A8" w:rsidRPr="005629A8" w:rsidRDefault="005629A8" w:rsidP="005629A8">
            <w:pPr>
              <w:jc w:val="center"/>
              <w:rPr>
                <w:b/>
              </w:rPr>
            </w:pPr>
            <w:r w:rsidRPr="005629A8">
              <w:rPr>
                <w:rFonts w:hint="eastAsia"/>
                <w:b/>
              </w:rPr>
              <w:t>意见</w:t>
            </w:r>
          </w:p>
        </w:tc>
        <w:tc>
          <w:tcPr>
            <w:tcW w:w="9562" w:type="dxa"/>
            <w:gridSpan w:val="15"/>
          </w:tcPr>
          <w:p w:rsidR="005629A8" w:rsidRDefault="005629A8" w:rsidP="005629A8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是否同意录用：   □是    □否</w:t>
            </w:r>
          </w:p>
          <w:p w:rsidR="005629A8" w:rsidRDefault="005629A8" w:rsidP="005629A8">
            <w:pPr>
              <w:ind w:firstLineChars="150" w:firstLine="315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签字：</w:t>
            </w:r>
          </w:p>
          <w:p w:rsidR="005629A8" w:rsidRDefault="005629A8" w:rsidP="005629A8">
            <w:pPr>
              <w:ind w:firstLineChars="3250" w:firstLine="6825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2F4332" w:rsidRPr="00887CBB" w:rsidRDefault="00F23B89" w:rsidP="00887CBB"/>
    <w:sectPr w:rsidR="002F4332" w:rsidRPr="00887CBB" w:rsidSect="005D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89" w:rsidRDefault="00F23B89">
      <w:r>
        <w:separator/>
      </w:r>
    </w:p>
  </w:endnote>
  <w:endnote w:type="continuationSeparator" w:id="0">
    <w:p w:rsidR="00F23B89" w:rsidRDefault="00F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C2" w:rsidRDefault="00B667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B667C2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B667C2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C2" w:rsidRDefault="00B667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89" w:rsidRDefault="00F23B89">
      <w:r>
        <w:separator/>
      </w:r>
    </w:p>
  </w:footnote>
  <w:footnote w:type="continuationSeparator" w:id="0">
    <w:p w:rsidR="00F23B89" w:rsidRDefault="00F2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C2" w:rsidRDefault="00B667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C2" w:rsidRDefault="00B667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0007A"/>
    <w:rsid w:val="00011F8D"/>
    <w:rsid w:val="00041BD9"/>
    <w:rsid w:val="00053FC9"/>
    <w:rsid w:val="000A3BE0"/>
    <w:rsid w:val="000D262A"/>
    <w:rsid w:val="000F4DE0"/>
    <w:rsid w:val="000F79A6"/>
    <w:rsid w:val="00126328"/>
    <w:rsid w:val="001577A8"/>
    <w:rsid w:val="00157829"/>
    <w:rsid w:val="001620FA"/>
    <w:rsid w:val="001623D3"/>
    <w:rsid w:val="00177D99"/>
    <w:rsid w:val="00184870"/>
    <w:rsid w:val="001A61C9"/>
    <w:rsid w:val="001F7381"/>
    <w:rsid w:val="00214F68"/>
    <w:rsid w:val="0027257E"/>
    <w:rsid w:val="002747C1"/>
    <w:rsid w:val="002773CA"/>
    <w:rsid w:val="002E1C3C"/>
    <w:rsid w:val="00301908"/>
    <w:rsid w:val="00311487"/>
    <w:rsid w:val="00360D71"/>
    <w:rsid w:val="00426B6F"/>
    <w:rsid w:val="00432AFD"/>
    <w:rsid w:val="004D7521"/>
    <w:rsid w:val="004F0AE8"/>
    <w:rsid w:val="004F117F"/>
    <w:rsid w:val="00555633"/>
    <w:rsid w:val="00562745"/>
    <w:rsid w:val="005629A8"/>
    <w:rsid w:val="00566760"/>
    <w:rsid w:val="005A3112"/>
    <w:rsid w:val="005D4A16"/>
    <w:rsid w:val="00633A2F"/>
    <w:rsid w:val="00634524"/>
    <w:rsid w:val="0078450C"/>
    <w:rsid w:val="00791713"/>
    <w:rsid w:val="007D4C14"/>
    <w:rsid w:val="007D5298"/>
    <w:rsid w:val="0081064E"/>
    <w:rsid w:val="00813B00"/>
    <w:rsid w:val="0082088D"/>
    <w:rsid w:val="00820CCC"/>
    <w:rsid w:val="00887CBB"/>
    <w:rsid w:val="0089008F"/>
    <w:rsid w:val="008947F6"/>
    <w:rsid w:val="008E3E8B"/>
    <w:rsid w:val="008F6A91"/>
    <w:rsid w:val="009170E3"/>
    <w:rsid w:val="0095444E"/>
    <w:rsid w:val="009D578C"/>
    <w:rsid w:val="009F08C2"/>
    <w:rsid w:val="00A122C2"/>
    <w:rsid w:val="00A37C03"/>
    <w:rsid w:val="00A55311"/>
    <w:rsid w:val="00A96C1C"/>
    <w:rsid w:val="00AC52B4"/>
    <w:rsid w:val="00AD07DA"/>
    <w:rsid w:val="00AF2C10"/>
    <w:rsid w:val="00B667C2"/>
    <w:rsid w:val="00C24238"/>
    <w:rsid w:val="00C3560C"/>
    <w:rsid w:val="00C3744C"/>
    <w:rsid w:val="00C70440"/>
    <w:rsid w:val="00C728C4"/>
    <w:rsid w:val="00C83A44"/>
    <w:rsid w:val="00CB126B"/>
    <w:rsid w:val="00CD45D5"/>
    <w:rsid w:val="00CF795E"/>
    <w:rsid w:val="00D218F0"/>
    <w:rsid w:val="00D844A7"/>
    <w:rsid w:val="00D97D6E"/>
    <w:rsid w:val="00EB16B0"/>
    <w:rsid w:val="00EB39CE"/>
    <w:rsid w:val="00EE2B69"/>
    <w:rsid w:val="00F14F54"/>
    <w:rsid w:val="00F16A11"/>
    <w:rsid w:val="00F23B89"/>
    <w:rsid w:val="00F30D83"/>
    <w:rsid w:val="00F47648"/>
    <w:rsid w:val="00F92A62"/>
    <w:rsid w:val="00FA1E90"/>
    <w:rsid w:val="00FC04B2"/>
    <w:rsid w:val="00FE2683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97C96-390F-46D1-85EE-10A01A7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Microsoft 帐户</cp:lastModifiedBy>
  <cp:revision>67</cp:revision>
  <dcterms:created xsi:type="dcterms:W3CDTF">2017-03-24T03:00:00Z</dcterms:created>
  <dcterms:modified xsi:type="dcterms:W3CDTF">2020-12-18T09:39:00Z</dcterms:modified>
</cp:coreProperties>
</file>